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1223D18B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9C3DB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9C3DB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GRUODŽIO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9C3DB8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0378209D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9C3DB8">
        <w:rPr>
          <w:rFonts w:ascii="Times New Roman" w:eastAsia="Times New Roman" w:hAnsi="Times New Roman" w:cs="Times New Roman"/>
          <w:sz w:val="24"/>
          <w:szCs w:val="24"/>
          <w:lang w:val="lt-LT"/>
        </w:rPr>
        <w:t>sausio 1</w:t>
      </w:r>
      <w:r w:rsidR="00BE73E7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FFFECF3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pavadinimas: “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Šiaulių lopšelis darželis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Rugiagėlė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“ </w:t>
      </w:r>
    </w:p>
    <w:p w14:paraId="7004538D" w14:textId="2B0C69F9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>190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529495</w:t>
      </w:r>
    </w:p>
    <w:p w14:paraId="71063CA9" w14:textId="53F3F697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Dainų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E73E7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906E28">
        <w:rPr>
          <w:rFonts w:ascii="Times New Roman" w:hAnsi="Times New Roman" w:cs="Times New Roman"/>
          <w:sz w:val="24"/>
          <w:szCs w:val="24"/>
          <w:lang w:val="lt-LT"/>
        </w:rPr>
        <w:t xml:space="preserve"> , Šiauliai</w:t>
      </w:r>
    </w:p>
    <w:p w14:paraId="4065B270" w14:textId="6EC85A3E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Ikimokyklinis ir priešmokyklinis ugdymas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663865A2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372FD5">
        <w:rPr>
          <w:rFonts w:ascii="Times New Roman" w:hAnsi="Times New Roman" w:cs="Times New Roman"/>
          <w:sz w:val="24"/>
          <w:szCs w:val="24"/>
          <w:lang w:val="lt-LT"/>
        </w:rPr>
        <w:t>Užtikrinti ikimokyklini priešmokyklinį ugdymą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(08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.01.03.09.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)</w:t>
      </w:r>
      <w:r w:rsidR="00FC0115"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</w:t>
      </w:r>
    </w:p>
    <w:p w14:paraId="187B518D" w14:textId="5BD6069C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>savivaldybės biudžeto</w:t>
      </w:r>
      <w:r w:rsidR="00372FD5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, valstybės biudžeto</w:t>
      </w:r>
      <w:r w:rsidRPr="00B43F0B">
        <w:rPr>
          <w:rFonts w:ascii="Times New Roman" w:eastAsia="Times New Roman" w:hAnsi="Times New Roman" w:cs="Times New Roman"/>
          <w:i/>
          <w:iCs/>
          <w:sz w:val="24"/>
          <w:szCs w:val="24"/>
          <w:lang w:val="lt-LT" w:eastAsia="lt-LT"/>
        </w:rPr>
        <w:t xml:space="preserve"> ir kitos lėšos</w:t>
      </w: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. 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6F611FC" w14:textId="77777777" w:rsidR="002B2D82" w:rsidRDefault="002B2D82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37F7C7B" w14:textId="3571B9EA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68E74E51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3B7D8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72,10</w:t>
      </w:r>
      <w:r w:rsidR="00372FD5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Eur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787"/>
        <w:gridCol w:w="2505"/>
        <w:gridCol w:w="1316"/>
        <w:gridCol w:w="1023"/>
      </w:tblGrid>
      <w:tr w:rsidR="00D8587A" w:rsidRPr="00B43F0B" w14:paraId="5D3E082B" w14:textId="77777777" w:rsidTr="00BE73E7">
        <w:tc>
          <w:tcPr>
            <w:tcW w:w="5118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05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BE73E7">
        <w:tc>
          <w:tcPr>
            <w:tcW w:w="5118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0F6724F5" w14:textId="3B773B6D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2CF2DAAF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BA6AFA8" w14:textId="6610109A" w:rsidTr="00BE73E7">
        <w:tc>
          <w:tcPr>
            <w:tcW w:w="331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BE73E7">
        <w:tc>
          <w:tcPr>
            <w:tcW w:w="331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30F01CB" w14:textId="364811A7" w:rsidTr="00BE73E7">
        <w:tc>
          <w:tcPr>
            <w:tcW w:w="5118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05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12B8E1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0EEE25C4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5A8BDB13" w14:textId="166806E1" w:rsidTr="00BE73E7">
        <w:tc>
          <w:tcPr>
            <w:tcW w:w="331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05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0E001658" w14:textId="3F1F2B6F" w:rsidTr="00BE73E7">
        <w:tc>
          <w:tcPr>
            <w:tcW w:w="331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05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3B7D8B" w:rsidRPr="00B43F0B" w14:paraId="33427AB5" w14:textId="77777777" w:rsidTr="00BE73E7">
        <w:tc>
          <w:tcPr>
            <w:tcW w:w="331" w:type="dxa"/>
            <w:tcBorders>
              <w:right w:val="nil"/>
            </w:tcBorders>
          </w:tcPr>
          <w:p w14:paraId="0C077A73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15F1406F" w14:textId="49B4EAC1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63418DB5" w14:textId="77777777" w:rsidR="003B7D8B" w:rsidRPr="00B43F0B" w:rsidRDefault="003B7D8B" w:rsidP="003B7D8B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4E6391C" w14:textId="6EAA6ED5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08.01.03.09.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6F29D7A3" w14:textId="223E264C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72,10</w:t>
            </w:r>
          </w:p>
        </w:tc>
      </w:tr>
      <w:tr w:rsidR="003B7D8B" w:rsidRPr="00B43F0B" w14:paraId="30402379" w14:textId="7CA54936" w:rsidTr="00BE73E7">
        <w:tc>
          <w:tcPr>
            <w:tcW w:w="331" w:type="dxa"/>
            <w:tcBorders>
              <w:right w:val="nil"/>
            </w:tcBorders>
          </w:tcPr>
          <w:p w14:paraId="3465ED82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45556F44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99A51C6" w14:textId="77777777" w:rsidR="003B7D8B" w:rsidRPr="00B43F0B" w:rsidRDefault="003B7D8B" w:rsidP="003B7D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69BA99B4" w14:textId="77777777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4522F916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3B7D8B" w:rsidRPr="00B43F0B" w14:paraId="5F7FEF23" w14:textId="6D6127D3" w:rsidTr="00BE73E7">
        <w:tc>
          <w:tcPr>
            <w:tcW w:w="5118" w:type="dxa"/>
            <w:gridSpan w:val="2"/>
            <w:tcBorders>
              <w:right w:val="nil"/>
            </w:tcBorders>
          </w:tcPr>
          <w:p w14:paraId="279DAD41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05" w:type="dxa"/>
            <w:tcBorders>
              <w:left w:val="nil"/>
            </w:tcBorders>
          </w:tcPr>
          <w:p w14:paraId="670C5759" w14:textId="77777777" w:rsidR="003B7D8B" w:rsidRPr="00B43F0B" w:rsidRDefault="003B7D8B" w:rsidP="003B7D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5722AC0" w14:textId="2855E929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54FFAD0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3B7D8B" w:rsidRPr="00B43F0B" w14:paraId="0B7BB2BE" w14:textId="4E5123A6" w:rsidTr="00BE73E7">
        <w:tc>
          <w:tcPr>
            <w:tcW w:w="331" w:type="dxa"/>
            <w:tcBorders>
              <w:right w:val="nil"/>
            </w:tcBorders>
          </w:tcPr>
          <w:p w14:paraId="4A05EA94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600519F0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3EC0F4CA" w14:textId="77777777" w:rsidR="003B7D8B" w:rsidRPr="00B43F0B" w:rsidRDefault="003B7D8B" w:rsidP="003B7D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5FABCB0E" w14:textId="77777777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02DE9D72" w:rsidR="003B7D8B" w:rsidRPr="00372FD5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</w:p>
        </w:tc>
      </w:tr>
      <w:tr w:rsidR="003B7D8B" w:rsidRPr="00B43F0B" w14:paraId="75518A0D" w14:textId="14ABF612" w:rsidTr="00BE73E7">
        <w:tc>
          <w:tcPr>
            <w:tcW w:w="331" w:type="dxa"/>
            <w:tcBorders>
              <w:right w:val="nil"/>
            </w:tcBorders>
          </w:tcPr>
          <w:p w14:paraId="2384CFD5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787" w:type="dxa"/>
            <w:tcBorders>
              <w:left w:val="nil"/>
              <w:right w:val="nil"/>
            </w:tcBorders>
          </w:tcPr>
          <w:p w14:paraId="3925E9AF" w14:textId="77777777" w:rsidR="003B7D8B" w:rsidRPr="00B43F0B" w:rsidRDefault="003B7D8B" w:rsidP="003B7D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05" w:type="dxa"/>
            <w:tcBorders>
              <w:left w:val="nil"/>
            </w:tcBorders>
          </w:tcPr>
          <w:p w14:paraId="7E82A71A" w14:textId="77777777" w:rsidR="003B7D8B" w:rsidRPr="00B43F0B" w:rsidRDefault="003B7D8B" w:rsidP="003B7D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134AF4BC" w14:textId="77777777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14:paraId="5001FE9A" w14:textId="5C99CC99" w:rsidR="003B7D8B" w:rsidRPr="00B43F0B" w:rsidRDefault="003B7D8B" w:rsidP="003B7D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19FD1AF0" w:rsidR="002220C8" w:rsidRPr="00B43F0B" w:rsidRDefault="00F801D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br w:type="page"/>
      </w:r>
    </w:p>
    <w:p w14:paraId="335309B2" w14:textId="77777777" w:rsidR="002B2D82" w:rsidRDefault="002B2D82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091CDCE6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695B9EA5" w:rsidR="0006214E" w:rsidRPr="00B43F0B" w:rsidRDefault="00F74EC6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354</w:t>
            </w:r>
            <w:r w:rsidR="00273DB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</w:t>
            </w:r>
            <w:r w:rsidR="00372F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surinko 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27868709" w:rsidR="0006214E" w:rsidRPr="00B43F0B" w:rsidRDefault="00F74EC6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12 200</w:t>
            </w:r>
            <w:r w:rsidR="003316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 nesurinko dėl vaikų prasto lankomumo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14E99E" w14:textId="66861087" w:rsidR="002B2D82" w:rsidRDefault="002B2D82" w:rsidP="00F37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6A9162BE" w:rsidR="002220C8" w:rsidRPr="00B43F0B" w:rsidRDefault="00F373BA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4D60D4E9" w:rsidR="002220C8" w:rsidRPr="00B43F0B" w:rsidRDefault="00331685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61EDDF03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7E98948B" w14:textId="77777777" w:rsidR="002B2D82" w:rsidRDefault="002B2D82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</w:p>
    <w:p w14:paraId="5F4F31DB" w14:textId="51532AAA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4960785B" w:rsidR="00F801D8" w:rsidRPr="00B43F0B" w:rsidRDefault="002B2D82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priemonės lėšos</w:t>
            </w:r>
          </w:p>
        </w:tc>
        <w:tc>
          <w:tcPr>
            <w:tcW w:w="4981" w:type="dxa"/>
          </w:tcPr>
          <w:p w14:paraId="2E6F9E8F" w14:textId="4CC202C5" w:rsidR="00F801D8" w:rsidRPr="00B43F0B" w:rsidRDefault="002B2D82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1520,92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BF09D6" w14:textId="6A8736D6" w:rsidR="00B43F0B" w:rsidRPr="002B2D82" w:rsidRDefault="00F801D8" w:rsidP="002B2D8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D02A60">
        <w:tc>
          <w:tcPr>
            <w:tcW w:w="845" w:type="dxa"/>
          </w:tcPr>
          <w:p w14:paraId="3D98AF0F" w14:textId="59F97746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580AB51" w14:textId="4C865F0E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5439063C" w14:textId="1D727F32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2AB11466" w14:textId="1DC158A5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E1199C9" w14:textId="77777777" w:rsidR="00B43F0B" w:rsidRPr="00B43F0B" w:rsidRDefault="00B43F0B" w:rsidP="00F373B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443"/>
        <w:gridCol w:w="1332"/>
        <w:gridCol w:w="6342"/>
      </w:tblGrid>
      <w:tr w:rsidR="00F801D8" w:rsidRPr="00B43F0B" w14:paraId="7D4C36EB" w14:textId="77777777" w:rsidTr="002B2D82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443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2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42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2B2D82">
        <w:tc>
          <w:tcPr>
            <w:tcW w:w="845" w:type="dxa"/>
            <w:vAlign w:val="center"/>
          </w:tcPr>
          <w:p w14:paraId="6FE3D1E6" w14:textId="17B45E30" w:rsidR="00F801D8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443" w:type="dxa"/>
            <w:vAlign w:val="center"/>
          </w:tcPr>
          <w:p w14:paraId="11F86090" w14:textId="1CC08855" w:rsidR="00F801D8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1332" w:type="dxa"/>
            <w:vAlign w:val="center"/>
          </w:tcPr>
          <w:p w14:paraId="009D3F78" w14:textId="564A351B" w:rsidR="00F801D8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1813,43</w:t>
            </w:r>
          </w:p>
        </w:tc>
        <w:tc>
          <w:tcPr>
            <w:tcW w:w="6342" w:type="dxa"/>
          </w:tcPr>
          <w:p w14:paraId="2B989930" w14:textId="77777777" w:rsidR="00F801D8" w:rsidRPr="00B43F0B" w:rsidRDefault="00F801D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D82" w:rsidRPr="00B43F0B" w14:paraId="449B88ED" w14:textId="77777777" w:rsidTr="002B2D82">
        <w:tc>
          <w:tcPr>
            <w:tcW w:w="845" w:type="dxa"/>
            <w:vAlign w:val="center"/>
          </w:tcPr>
          <w:p w14:paraId="4875BA85" w14:textId="1AECD56E" w:rsidR="002B2D82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443" w:type="dxa"/>
            <w:vAlign w:val="center"/>
          </w:tcPr>
          <w:p w14:paraId="67815E0D" w14:textId="6518C05D" w:rsidR="002B2D82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</w:t>
            </w:r>
          </w:p>
        </w:tc>
        <w:tc>
          <w:tcPr>
            <w:tcW w:w="1332" w:type="dxa"/>
            <w:vAlign w:val="center"/>
          </w:tcPr>
          <w:p w14:paraId="6901FB7A" w14:textId="307D00E2" w:rsidR="002B2D82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-1813,43</w:t>
            </w:r>
          </w:p>
        </w:tc>
        <w:tc>
          <w:tcPr>
            <w:tcW w:w="6342" w:type="dxa"/>
          </w:tcPr>
          <w:p w14:paraId="0C196099" w14:textId="4D872ECB" w:rsidR="002B2D82" w:rsidRPr="00B43F0B" w:rsidRDefault="002B2D82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Pašalpos ir nedarbingumas už dvi dienas</w:t>
            </w:r>
          </w:p>
        </w:tc>
      </w:tr>
      <w:tr w:rsidR="002B2D82" w:rsidRPr="00B43F0B" w14:paraId="3B761606" w14:textId="77777777" w:rsidTr="002B2D82">
        <w:tc>
          <w:tcPr>
            <w:tcW w:w="845" w:type="dxa"/>
            <w:vAlign w:val="center"/>
          </w:tcPr>
          <w:p w14:paraId="68A43F66" w14:textId="7B8E2B88" w:rsidR="002B2D82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443" w:type="dxa"/>
            <w:vAlign w:val="center"/>
          </w:tcPr>
          <w:p w14:paraId="002125E4" w14:textId="6517575C" w:rsidR="002B2D82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</w:t>
            </w:r>
          </w:p>
        </w:tc>
        <w:tc>
          <w:tcPr>
            <w:tcW w:w="1332" w:type="dxa"/>
            <w:vAlign w:val="center"/>
          </w:tcPr>
          <w:p w14:paraId="12B75CA5" w14:textId="689AC82F" w:rsidR="002B2D82" w:rsidRPr="00B43F0B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-194,68</w:t>
            </w:r>
          </w:p>
        </w:tc>
        <w:tc>
          <w:tcPr>
            <w:tcW w:w="6342" w:type="dxa"/>
          </w:tcPr>
          <w:p w14:paraId="1F69DDFE" w14:textId="77777777" w:rsidR="002B2D82" w:rsidRPr="00B43F0B" w:rsidRDefault="002B2D82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2D82" w:rsidRPr="00B43F0B" w14:paraId="3F8A6D86" w14:textId="77777777" w:rsidTr="002B2D82">
        <w:tc>
          <w:tcPr>
            <w:tcW w:w="845" w:type="dxa"/>
            <w:vAlign w:val="center"/>
          </w:tcPr>
          <w:p w14:paraId="35CB5932" w14:textId="4CF9BACB" w:rsidR="002B2D82" w:rsidRDefault="002B2D8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443" w:type="dxa"/>
            <w:vAlign w:val="center"/>
          </w:tcPr>
          <w:p w14:paraId="5529AA61" w14:textId="2B77679F" w:rsidR="002B2D82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1332" w:type="dxa"/>
            <w:vAlign w:val="center"/>
          </w:tcPr>
          <w:p w14:paraId="3A7A3590" w14:textId="58798456" w:rsidR="002B2D82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194,68</w:t>
            </w:r>
          </w:p>
        </w:tc>
        <w:tc>
          <w:tcPr>
            <w:tcW w:w="6342" w:type="dxa"/>
          </w:tcPr>
          <w:p w14:paraId="7D65A57B" w14:textId="77777777" w:rsidR="002B2D82" w:rsidRPr="00B43F0B" w:rsidRDefault="002B2D82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373BA" w:rsidRPr="00B43F0B" w14:paraId="771566F4" w14:textId="77777777" w:rsidTr="002B2D82">
        <w:tc>
          <w:tcPr>
            <w:tcW w:w="845" w:type="dxa"/>
            <w:vAlign w:val="center"/>
          </w:tcPr>
          <w:p w14:paraId="5AA4F111" w14:textId="37608B37" w:rsidR="00F373BA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3" w:type="dxa"/>
            <w:vAlign w:val="center"/>
          </w:tcPr>
          <w:p w14:paraId="04C1035A" w14:textId="0EF21DED" w:rsidR="00F373BA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1332" w:type="dxa"/>
            <w:vAlign w:val="center"/>
          </w:tcPr>
          <w:p w14:paraId="7BAA55EE" w14:textId="278C1E91" w:rsidR="00F373BA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169,10</w:t>
            </w:r>
          </w:p>
        </w:tc>
        <w:tc>
          <w:tcPr>
            <w:tcW w:w="6342" w:type="dxa"/>
          </w:tcPr>
          <w:p w14:paraId="50AF7B2E" w14:textId="77777777" w:rsidR="00F373BA" w:rsidRPr="00B43F0B" w:rsidRDefault="00F373B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373BA" w:rsidRPr="00B43F0B" w14:paraId="13009A89" w14:textId="77777777" w:rsidTr="002B2D82">
        <w:tc>
          <w:tcPr>
            <w:tcW w:w="845" w:type="dxa"/>
            <w:vAlign w:val="center"/>
          </w:tcPr>
          <w:p w14:paraId="3EED8D2E" w14:textId="2A6625E4" w:rsidR="00F373BA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3" w:type="dxa"/>
            <w:vAlign w:val="center"/>
          </w:tcPr>
          <w:p w14:paraId="3A4DEC29" w14:textId="7C265FEE" w:rsidR="00F373BA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</w:t>
            </w:r>
          </w:p>
        </w:tc>
        <w:tc>
          <w:tcPr>
            <w:tcW w:w="1332" w:type="dxa"/>
            <w:vAlign w:val="center"/>
          </w:tcPr>
          <w:p w14:paraId="5A69C18D" w14:textId="52AE4E6A" w:rsidR="00F373BA" w:rsidRPr="00B43F0B" w:rsidRDefault="00F373B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169,10</w:t>
            </w:r>
          </w:p>
        </w:tc>
        <w:tc>
          <w:tcPr>
            <w:tcW w:w="6342" w:type="dxa"/>
          </w:tcPr>
          <w:p w14:paraId="26332434" w14:textId="77777777" w:rsidR="00F373BA" w:rsidRPr="00B43F0B" w:rsidRDefault="00F373B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</w:tcPr>
          <w:p w14:paraId="2EBF9B9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33" w:type="dxa"/>
          </w:tcPr>
          <w:p w14:paraId="07C1EF9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3610481F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5272A243" w:rsidR="004A687E" w:rsidRPr="00B43F0B" w:rsidRDefault="00F373BA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Įmokos už suteiktas švietimo paslaugas</w:t>
            </w:r>
          </w:p>
        </w:tc>
        <w:tc>
          <w:tcPr>
            <w:tcW w:w="2835" w:type="dxa"/>
          </w:tcPr>
          <w:p w14:paraId="038D4476" w14:textId="63FC993F" w:rsidR="004A687E" w:rsidRPr="00B43F0B" w:rsidRDefault="000108EB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10830,26</w:t>
            </w:r>
          </w:p>
        </w:tc>
      </w:tr>
      <w:tr w:rsidR="00331685" w:rsidRPr="00B43F0B" w14:paraId="4F23614D" w14:textId="77777777" w:rsidTr="004A687E">
        <w:tc>
          <w:tcPr>
            <w:tcW w:w="7083" w:type="dxa"/>
          </w:tcPr>
          <w:p w14:paraId="1CD23C96" w14:textId="3ACDBD45" w:rsidR="00331685" w:rsidRDefault="00331685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14:paraId="486B1577" w14:textId="01E2C741" w:rsidR="00331685" w:rsidRDefault="0033168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0E2E6B" w14:textId="77777777" w:rsidR="00F373BA" w:rsidRDefault="00F373BA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C3B867" w14:textId="77777777" w:rsidR="00F373BA" w:rsidRDefault="00F373BA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C59077C" w14:textId="77777777" w:rsidR="00F373BA" w:rsidRDefault="00F373BA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9FECF4" w14:textId="77777777" w:rsidR="00F373BA" w:rsidRDefault="00F373BA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828492" w14:textId="2E810B6C" w:rsidR="00B018C8" w:rsidRPr="00B43F0B" w:rsidRDefault="00B018C8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0108EB">
        <w:rPr>
          <w:rFonts w:ascii="Times New Roman" w:eastAsia="Times New Roman" w:hAnsi="Times New Roman" w:cs="Times New Roman"/>
          <w:sz w:val="24"/>
          <w:szCs w:val="24"/>
          <w:lang w:val="lt-LT"/>
        </w:rPr>
        <w:t>Roma Jarulienė</w:t>
      </w:r>
    </w:p>
    <w:p w14:paraId="3124A06B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7C07BF11" w:rsidR="0045741B" w:rsidRPr="00FC0115" w:rsidRDefault="00B018C8" w:rsidP="00B018C8">
      <w:pPr>
        <w:rPr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vyr. buhalteris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31685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4396">
    <w:abstractNumId w:val="5"/>
  </w:num>
  <w:num w:numId="2" w16cid:durableId="510880492">
    <w:abstractNumId w:val="1"/>
  </w:num>
  <w:num w:numId="3" w16cid:durableId="1119420698">
    <w:abstractNumId w:val="6"/>
  </w:num>
  <w:num w:numId="4" w16cid:durableId="2060978260">
    <w:abstractNumId w:val="2"/>
  </w:num>
  <w:num w:numId="5" w16cid:durableId="547451195">
    <w:abstractNumId w:val="4"/>
  </w:num>
  <w:num w:numId="6" w16cid:durableId="2123451990">
    <w:abstractNumId w:val="0"/>
  </w:num>
  <w:num w:numId="7" w16cid:durableId="133484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23"/>
    <w:rsid w:val="000108EB"/>
    <w:rsid w:val="0006214E"/>
    <w:rsid w:val="00090CF9"/>
    <w:rsid w:val="002220C8"/>
    <w:rsid w:val="00273DBB"/>
    <w:rsid w:val="002757F7"/>
    <w:rsid w:val="002B2D82"/>
    <w:rsid w:val="00331685"/>
    <w:rsid w:val="00372FD5"/>
    <w:rsid w:val="003A5535"/>
    <w:rsid w:val="003B7D8B"/>
    <w:rsid w:val="0045741B"/>
    <w:rsid w:val="004A687E"/>
    <w:rsid w:val="005C5CCF"/>
    <w:rsid w:val="0062623C"/>
    <w:rsid w:val="00695218"/>
    <w:rsid w:val="00733C23"/>
    <w:rsid w:val="008F641D"/>
    <w:rsid w:val="00906E28"/>
    <w:rsid w:val="009A5BA9"/>
    <w:rsid w:val="009C3DB8"/>
    <w:rsid w:val="00AD2756"/>
    <w:rsid w:val="00B018C8"/>
    <w:rsid w:val="00B43F0B"/>
    <w:rsid w:val="00B749C3"/>
    <w:rsid w:val="00BE73E7"/>
    <w:rsid w:val="00C8297B"/>
    <w:rsid w:val="00D02A60"/>
    <w:rsid w:val="00D562D4"/>
    <w:rsid w:val="00D8587A"/>
    <w:rsid w:val="00DD76D2"/>
    <w:rsid w:val="00F373BA"/>
    <w:rsid w:val="00F74EC6"/>
    <w:rsid w:val="00F801D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2023-01-13T09:45:00Z</dcterms:created>
  <dc:creator>Renata Paškauskienė</dc:creator>
  <cp:lastModifiedBy>Centralizuota Buhalterija</cp:lastModifiedBy>
  <dcterms:modified xsi:type="dcterms:W3CDTF">2023-01-14T12:12:00Z</dcterms:modified>
  <cp:revision>6</cp:revision>
</cp:coreProperties>
</file>